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48FD2" w14:textId="77777777" w:rsidR="007F1F7C" w:rsidRPr="007F1F7C" w:rsidRDefault="007C25E8" w:rsidP="007F1F7C">
      <w:pPr>
        <w:ind w:firstLineChars="1300" w:firstLine="3640"/>
        <w:jc w:val="right"/>
        <w:rPr>
          <w:b/>
          <w:sz w:val="24"/>
          <w:szCs w:val="24"/>
        </w:rPr>
      </w:pPr>
      <w:r w:rsidRPr="008D2A44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資料５</w:t>
      </w:r>
    </w:p>
    <w:p w14:paraId="0CFDEB05" w14:textId="77777777" w:rsidR="00242F52" w:rsidRPr="00242F52" w:rsidRDefault="00195A1C" w:rsidP="00242F52">
      <w:pPr>
        <w:jc w:val="center"/>
        <w:rPr>
          <w:spacing w:val="-1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四條畷市立</w:t>
      </w:r>
      <w:r w:rsidR="00E711A1" w:rsidRPr="00242F52">
        <w:rPr>
          <w:rFonts w:hint="eastAsia"/>
          <w:spacing w:val="11"/>
          <w:kern w:val="0"/>
          <w:sz w:val="28"/>
          <w:szCs w:val="28"/>
          <w:fitText w:val="3600" w:id="-709647616"/>
        </w:rPr>
        <w:t>教育文化</w:t>
      </w:r>
      <w:r w:rsidR="00B27E65" w:rsidRPr="00242F52">
        <w:rPr>
          <w:rFonts w:hint="eastAsia"/>
          <w:spacing w:val="11"/>
          <w:kern w:val="0"/>
          <w:sz w:val="28"/>
          <w:szCs w:val="28"/>
          <w:fitText w:val="3600" w:id="-709647616"/>
        </w:rPr>
        <w:t>センター収支報</w:t>
      </w:r>
      <w:r w:rsidR="00B27E65" w:rsidRPr="00242F52">
        <w:rPr>
          <w:rFonts w:hint="eastAsia"/>
          <w:spacing w:val="-1"/>
          <w:kern w:val="0"/>
          <w:sz w:val="28"/>
          <w:szCs w:val="28"/>
          <w:fitText w:val="3600" w:id="-709647616"/>
        </w:rPr>
        <w:t>告</w:t>
      </w:r>
    </w:p>
    <w:p w14:paraId="6B626A81" w14:textId="77777777" w:rsidR="00242F52" w:rsidRDefault="00242F52" w:rsidP="00242F52">
      <w:pPr>
        <w:jc w:val="center"/>
        <w:rPr>
          <w:kern w:val="0"/>
          <w:sz w:val="28"/>
          <w:szCs w:val="28"/>
        </w:rPr>
      </w:pPr>
    </w:p>
    <w:p w14:paraId="2ED90A7A" w14:textId="1531FE33" w:rsidR="00885CBE" w:rsidRPr="00242F52" w:rsidRDefault="00885CBE" w:rsidP="00242F52">
      <w:pPr>
        <w:jc w:val="center"/>
        <w:rPr>
          <w:kern w:val="0"/>
          <w:sz w:val="28"/>
          <w:szCs w:val="28"/>
        </w:rPr>
      </w:pPr>
      <w:r w:rsidRPr="004C13F8">
        <w:rPr>
          <w:rFonts w:asciiTheme="minorEastAsia" w:hAnsiTheme="minorEastAsia" w:hint="eastAsia"/>
          <w:sz w:val="24"/>
          <w:szCs w:val="24"/>
        </w:rPr>
        <w:t>（収入）</w:t>
      </w:r>
      <w:r w:rsidR="007F1F7C">
        <w:rPr>
          <w:rFonts w:asciiTheme="minorEastAsia" w:hAnsiTheme="minorEastAsia" w:hint="eastAsia"/>
          <w:sz w:val="24"/>
          <w:szCs w:val="24"/>
        </w:rPr>
        <w:t xml:space="preserve">　　</w:t>
      </w:r>
      <w:r w:rsidR="009235E6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4C13F8">
        <w:rPr>
          <w:rFonts w:asciiTheme="minorEastAsia" w:hAnsiTheme="minorEastAsia" w:hint="eastAsia"/>
          <w:sz w:val="24"/>
          <w:szCs w:val="24"/>
        </w:rPr>
        <w:t xml:space="preserve">　　　</w:t>
      </w:r>
      <w:r w:rsidR="00860CA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</w:t>
      </w:r>
      <w:r w:rsidR="009235E6">
        <w:rPr>
          <w:rFonts w:asciiTheme="minorEastAsia" w:hAnsiTheme="minorEastAsia" w:hint="eastAsia"/>
          <w:sz w:val="24"/>
          <w:szCs w:val="24"/>
        </w:rPr>
        <w:t>（</w:t>
      </w:r>
      <w:r w:rsidR="004C13F8">
        <w:rPr>
          <w:rFonts w:hint="eastAsia"/>
          <w:sz w:val="24"/>
          <w:szCs w:val="24"/>
        </w:rPr>
        <w:t>単位：円</w:t>
      </w:r>
      <w:r w:rsidR="009235E6">
        <w:rPr>
          <w:rFonts w:hint="eastAsia"/>
          <w:sz w:val="24"/>
          <w:szCs w:val="24"/>
        </w:rPr>
        <w:t>）</w:t>
      </w:r>
    </w:p>
    <w:tbl>
      <w:tblPr>
        <w:tblStyle w:val="a3"/>
        <w:tblW w:w="0" w:type="auto"/>
        <w:tblInd w:w="665" w:type="dxa"/>
        <w:tblLook w:val="04A0" w:firstRow="1" w:lastRow="0" w:firstColumn="1" w:lastColumn="0" w:noHBand="0" w:noVBand="1"/>
      </w:tblPr>
      <w:tblGrid>
        <w:gridCol w:w="2038"/>
        <w:gridCol w:w="2370"/>
        <w:gridCol w:w="2303"/>
        <w:gridCol w:w="2370"/>
      </w:tblGrid>
      <w:tr w:rsidR="006934D8" w:rsidRPr="004C13F8" w14:paraId="31A49D16" w14:textId="77777777" w:rsidTr="00B4476E"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73A3A4" w14:textId="77777777" w:rsidR="006934D8" w:rsidRPr="00242F52" w:rsidRDefault="006934D8" w:rsidP="00B27E6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B2066" w14:textId="67F29A08" w:rsidR="006934D8" w:rsidRPr="00A10E05" w:rsidRDefault="006934D8" w:rsidP="00B27E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4A01E4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B6D507" w14:textId="0A11BC07" w:rsidR="006934D8" w:rsidRPr="00A10E05" w:rsidRDefault="006934D8" w:rsidP="00B27E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4A01E4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173DA4" w14:textId="67A17729" w:rsidR="006934D8" w:rsidRDefault="006934D8" w:rsidP="00B27E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4A01E4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</w:tr>
      <w:tr w:rsidR="006934D8" w:rsidRPr="004C13F8" w14:paraId="2B1AF78B" w14:textId="77777777" w:rsidTr="00B4476E">
        <w:tc>
          <w:tcPr>
            <w:tcW w:w="20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2B2D09" w14:textId="77777777" w:rsidR="006934D8" w:rsidRPr="004C13F8" w:rsidRDefault="006934D8" w:rsidP="007C25E8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4C13F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指定管理料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0308F8" w14:textId="1E9967BB" w:rsidR="00EE2BB5" w:rsidRDefault="006934D8" w:rsidP="00EE2BB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11,</w:t>
            </w:r>
            <w:r w:rsidR="00EE2BB5">
              <w:rPr>
                <w:rFonts w:asciiTheme="minorEastAsia" w:hAnsiTheme="minorEastAsia" w:hint="eastAsia"/>
                <w:sz w:val="24"/>
                <w:szCs w:val="24"/>
              </w:rPr>
              <w:t>686,400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7BEC9B" w14:textId="76DAD106" w:rsidR="006934D8" w:rsidRDefault="006934D8" w:rsidP="000D38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11,</w:t>
            </w:r>
            <w:r w:rsidR="000D38E8">
              <w:rPr>
                <w:rFonts w:asciiTheme="minorEastAsia" w:hAnsiTheme="minorEastAsia" w:hint="eastAsia"/>
                <w:sz w:val="24"/>
                <w:szCs w:val="24"/>
              </w:rPr>
              <w:t>797,50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30E055" w14:textId="7E297C25" w:rsidR="006934D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11,</w:t>
            </w:r>
            <w:r w:rsidR="000D38E8">
              <w:rPr>
                <w:rFonts w:asciiTheme="minorEastAsia" w:hAnsiTheme="minorEastAsia" w:hint="eastAsia"/>
                <w:sz w:val="24"/>
                <w:szCs w:val="24"/>
              </w:rPr>
              <w:t>797,50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6934D8" w:rsidRPr="004C13F8" w14:paraId="4641F0DB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</w:tcPr>
          <w:p w14:paraId="44976118" w14:textId="77777777" w:rsidR="006934D8" w:rsidRPr="004C13F8" w:rsidRDefault="006934D8" w:rsidP="007C25E8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4C13F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使用料収入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6685040C" w14:textId="69B75C53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505,050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17F93D31" w14:textId="7AB8A0F1" w:rsidR="006934D8" w:rsidRDefault="006A2F54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485,800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4FAD4BCE" w14:textId="3A9804CA" w:rsidR="006934D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497,900</w:t>
            </w:r>
          </w:p>
        </w:tc>
      </w:tr>
      <w:tr w:rsidR="006934D8" w:rsidRPr="004C13F8" w14:paraId="55B56998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</w:tcPr>
          <w:p w14:paraId="6AC1E549" w14:textId="77777777" w:rsidR="006934D8" w:rsidRPr="004C13F8" w:rsidRDefault="006934D8" w:rsidP="007C25E8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4C13F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自主事業収入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2FC98F5C" w14:textId="46D52463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721,950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628D83AD" w14:textId="2D5EA0B4" w:rsidR="006934D8" w:rsidRDefault="006A2F54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792,175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6A017A15" w14:textId="082CC96D" w:rsidR="006934D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1,026,210</w:t>
            </w:r>
          </w:p>
        </w:tc>
      </w:tr>
      <w:tr w:rsidR="006934D8" w:rsidRPr="004C13F8" w14:paraId="33AB657D" w14:textId="77777777" w:rsidTr="00B4476E">
        <w:tc>
          <w:tcPr>
            <w:tcW w:w="20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A0D0A0" w14:textId="77777777" w:rsidR="006934D8" w:rsidRPr="004C13F8" w:rsidRDefault="006934D8" w:rsidP="007C25E8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4C13F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雑収入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71FE7D" w14:textId="22791D8C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73,915</w:t>
            </w:r>
          </w:p>
        </w:tc>
        <w:tc>
          <w:tcPr>
            <w:tcW w:w="230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CA8F9" w14:textId="122FFEBF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51,886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2B2EB4" w14:textId="6DD15479" w:rsidR="006934D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65,268</w:t>
            </w:r>
          </w:p>
        </w:tc>
      </w:tr>
      <w:tr w:rsidR="006934D8" w:rsidRPr="004C13F8" w14:paraId="3AA66FED" w14:textId="77777777" w:rsidTr="00B4476E">
        <w:tc>
          <w:tcPr>
            <w:tcW w:w="20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14BCB" w14:textId="77777777" w:rsidR="006934D8" w:rsidRPr="004C13F8" w:rsidRDefault="006934D8" w:rsidP="007C25E8">
            <w:pPr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その他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4C9DB" w14:textId="366F6740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203,000</w:t>
            </w:r>
          </w:p>
        </w:tc>
        <w:tc>
          <w:tcPr>
            <w:tcW w:w="23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0AA42" w14:textId="3D6251EC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05556" w14:textId="4D6738D8" w:rsidR="006934D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6934D8" w:rsidRPr="004C13F8" w14:paraId="4C71F163" w14:textId="77777777" w:rsidTr="00B4476E"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0ACF8" w14:textId="77777777" w:rsidR="006934D8" w:rsidRPr="004C13F8" w:rsidRDefault="006934D8" w:rsidP="007C25E8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4C13F8"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F958A" w14:textId="31D110C1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13,190,315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E8BC28" w14:textId="761024CA" w:rsidR="006934D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13,127,361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870905" w14:textId="30483FEB" w:rsidR="006934D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13,386,878</w:t>
            </w:r>
          </w:p>
        </w:tc>
      </w:tr>
      <w:tr w:rsidR="006934D8" w:rsidRPr="004C13F8" w14:paraId="2FCC302D" w14:textId="77777777" w:rsidTr="00B4476E"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64472" w14:textId="1C0D70DD" w:rsidR="006934D8" w:rsidRPr="000D38E8" w:rsidRDefault="006934D8" w:rsidP="00B27E6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4BCAF52" w14:textId="77777777" w:rsidR="006934D8" w:rsidRPr="000D38E8" w:rsidRDefault="006934D8" w:rsidP="00B27E65">
            <w:pPr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（支出）</w:t>
            </w:r>
          </w:p>
        </w:tc>
      </w:tr>
      <w:tr w:rsidR="006934D8" w:rsidRPr="004C13F8" w14:paraId="387EE31B" w14:textId="77777777" w:rsidTr="00B4476E"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0E81E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人件費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71CDD5" w14:textId="1D59D034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8,984,505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F21BD3" w14:textId="5EFB90FF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9,161,818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225760" w14:textId="2B8AA52D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9,225,468</w:t>
            </w:r>
          </w:p>
        </w:tc>
      </w:tr>
      <w:tr w:rsidR="006934D8" w:rsidRPr="004C13F8" w14:paraId="6358DC19" w14:textId="77777777" w:rsidTr="00B4476E">
        <w:tc>
          <w:tcPr>
            <w:tcW w:w="203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DB457E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福利厚生費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28FCC0F" w14:textId="2E771D9E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728,103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1943117" w14:textId="02C0FD8D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766,848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D2C30CC" w14:textId="110DF81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0D38E8" w:rsidRPr="000D38E8">
              <w:rPr>
                <w:rFonts w:asciiTheme="minorEastAsia" w:hAnsiTheme="minorEastAsia" w:hint="eastAsia"/>
                <w:sz w:val="24"/>
                <w:szCs w:val="24"/>
              </w:rPr>
              <w:t>59,879</w:t>
            </w:r>
          </w:p>
        </w:tc>
      </w:tr>
      <w:tr w:rsidR="006934D8" w:rsidRPr="004C13F8" w14:paraId="66B98F2F" w14:textId="77777777" w:rsidTr="00B4476E">
        <w:trPr>
          <w:trHeight w:val="345"/>
        </w:trPr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008AB0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事務用品費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498053D3" w14:textId="04493CFC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4,426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5B1C8EC8" w14:textId="6FAAF0D1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4,212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719E7348" w14:textId="3A2DE3AD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8,520</w:t>
            </w:r>
          </w:p>
        </w:tc>
      </w:tr>
      <w:tr w:rsidR="006934D8" w:rsidRPr="004C13F8" w14:paraId="5435EA03" w14:textId="77777777" w:rsidTr="00B4476E">
        <w:trPr>
          <w:trHeight w:val="375"/>
        </w:trPr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B6EBFE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旅費・交通費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6735F940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1CA80590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74EA1BB5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6934D8" w:rsidRPr="004C13F8" w14:paraId="3FA48DBC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F474A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通信運搬費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3275C191" w14:textId="2ECB00E2" w:rsidR="006934D8" w:rsidRPr="000D38E8" w:rsidRDefault="00242F52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177,084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6A8FB15D" w14:textId="01EAD0A0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 w:rsidR="00290B2C">
              <w:rPr>
                <w:rFonts w:asciiTheme="minorEastAsia" w:hAnsiTheme="minorEastAsia" w:hint="eastAsia"/>
                <w:sz w:val="24"/>
                <w:szCs w:val="24"/>
              </w:rPr>
              <w:t>7,208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259426E3" w14:textId="4DC3326E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  <w:r w:rsidR="000D38E8" w:rsidRPr="000D38E8">
              <w:rPr>
                <w:rFonts w:asciiTheme="minorEastAsia" w:hAnsiTheme="minorEastAsia" w:hint="eastAsia"/>
                <w:sz w:val="24"/>
                <w:szCs w:val="24"/>
              </w:rPr>
              <w:t>8,179</w:t>
            </w:r>
          </w:p>
        </w:tc>
      </w:tr>
      <w:tr w:rsidR="006934D8" w:rsidRPr="004C13F8" w14:paraId="67A2C92D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DE32C6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消耗品費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47811DD4" w14:textId="4E031619" w:rsidR="006934D8" w:rsidRPr="000D38E8" w:rsidRDefault="00242F52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94,337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3F621F63" w14:textId="06AAC0F0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67,085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325AFCD8" w14:textId="177420F8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82,853</w:t>
            </w:r>
          </w:p>
        </w:tc>
      </w:tr>
      <w:tr w:rsidR="006934D8" w:rsidRPr="004C13F8" w14:paraId="7F9B4B20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0CB3F6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修繕費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016ECAED" w14:textId="02BD06EF" w:rsidR="006934D8" w:rsidRPr="000D38E8" w:rsidRDefault="00242F52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1,141,915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126B86D8" w14:textId="0EEB2F7E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1,13</w:t>
            </w:r>
            <w:r w:rsidR="00290B2C">
              <w:rPr>
                <w:rFonts w:asciiTheme="minorEastAsia" w:hAnsiTheme="minorEastAsia" w:hint="eastAsia"/>
                <w:sz w:val="24"/>
                <w:szCs w:val="24"/>
              </w:rPr>
              <w:t>0,590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4220CE68" w14:textId="64D380A4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1,1</w:t>
            </w:r>
            <w:r w:rsidR="000D38E8" w:rsidRPr="000D38E8">
              <w:rPr>
                <w:rFonts w:asciiTheme="minorEastAsia" w:hAnsiTheme="minorEastAsia" w:hint="eastAsia"/>
                <w:sz w:val="24"/>
                <w:szCs w:val="24"/>
              </w:rPr>
              <w:t>30,036</w:t>
            </w:r>
          </w:p>
        </w:tc>
      </w:tr>
      <w:tr w:rsidR="006934D8" w:rsidRPr="004C13F8" w14:paraId="1E000030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9DFCF8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印刷製本費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37DBF003" w14:textId="59C0A609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242F52">
              <w:rPr>
                <w:rFonts w:asciiTheme="minorEastAsia" w:hAnsiTheme="minorEastAsia" w:hint="eastAsia"/>
                <w:sz w:val="24"/>
                <w:szCs w:val="24"/>
              </w:rPr>
              <w:t>24,159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0B936EEC" w14:textId="5DD401C4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146,639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32130051" w14:textId="41A2ED6C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119,857</w:t>
            </w:r>
          </w:p>
        </w:tc>
      </w:tr>
      <w:tr w:rsidR="006934D8" w:rsidRPr="004C13F8" w14:paraId="43AFD76A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140656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燃料費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4A394A38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12E11A44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60B966F6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6934D8" w:rsidRPr="004C13F8" w14:paraId="7C97DA10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E7D480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光熱水費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1EF910A3" w14:textId="35F00346" w:rsidR="006934D8" w:rsidRPr="000D38E8" w:rsidRDefault="00242F52" w:rsidP="0004191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882,437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53FFF556" w14:textId="6667934C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290B2C">
              <w:rPr>
                <w:rFonts w:asciiTheme="minorEastAsia" w:hAnsiTheme="minorEastAsia" w:hint="eastAsia"/>
                <w:sz w:val="24"/>
                <w:szCs w:val="24"/>
              </w:rPr>
              <w:t>38,610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1D73BFF5" w14:textId="48AA9CC1" w:rsidR="006934D8" w:rsidRPr="000D38E8" w:rsidRDefault="000D38E8" w:rsidP="0004191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861,699</w:t>
            </w:r>
          </w:p>
        </w:tc>
      </w:tr>
      <w:tr w:rsidR="006934D8" w:rsidRPr="004C13F8" w14:paraId="2E62FE64" w14:textId="77777777" w:rsidTr="00B4476E">
        <w:trPr>
          <w:trHeight w:val="420"/>
        </w:trPr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95A3A0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賃貸料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16E9B6E4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1F1A0C91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4560D1F2" w14:textId="77777777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6934D8" w:rsidRPr="004C13F8" w14:paraId="20C729EE" w14:textId="77777777" w:rsidTr="00B4476E">
        <w:trPr>
          <w:trHeight w:val="300"/>
        </w:trPr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61520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使用料返金料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6378ED61" w14:textId="7E68D1ED" w:rsidR="006934D8" w:rsidRPr="000D38E8" w:rsidRDefault="006934D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242F52">
              <w:rPr>
                <w:rFonts w:asciiTheme="minorEastAsia" w:hAnsiTheme="minorEastAsia" w:hint="eastAsia"/>
                <w:sz w:val="24"/>
                <w:szCs w:val="24"/>
              </w:rPr>
              <w:t>4,200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3137861E" w14:textId="676A4DB3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14,100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3A210B9C" w14:textId="630107D3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12,150</w:t>
            </w:r>
          </w:p>
        </w:tc>
      </w:tr>
      <w:tr w:rsidR="006934D8" w:rsidRPr="004C13F8" w14:paraId="33113C0A" w14:textId="77777777" w:rsidTr="00B4476E">
        <w:tc>
          <w:tcPr>
            <w:tcW w:w="20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A0432A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保険料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624EFAE5" w14:textId="402373AC" w:rsidR="006934D8" w:rsidRPr="000D38E8" w:rsidRDefault="00242F52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28,200</w:t>
            </w:r>
          </w:p>
        </w:tc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14:paraId="0AFC0AD2" w14:textId="69278796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40,170</w:t>
            </w:r>
          </w:p>
        </w:tc>
        <w:tc>
          <w:tcPr>
            <w:tcW w:w="2370" w:type="dxa"/>
            <w:tcBorders>
              <w:left w:val="single" w:sz="12" w:space="0" w:color="auto"/>
              <w:right w:val="single" w:sz="12" w:space="0" w:color="auto"/>
            </w:tcBorders>
          </w:tcPr>
          <w:p w14:paraId="0237D5C9" w14:textId="1F7F0FEF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30,000</w:t>
            </w:r>
          </w:p>
        </w:tc>
      </w:tr>
      <w:tr w:rsidR="006934D8" w:rsidRPr="004C13F8" w14:paraId="2F5AD556" w14:textId="77777777" w:rsidTr="00B4476E">
        <w:trPr>
          <w:trHeight w:val="389"/>
        </w:trPr>
        <w:tc>
          <w:tcPr>
            <w:tcW w:w="20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91212" w14:textId="77777777" w:rsidR="006934D8" w:rsidRPr="000D38E8" w:rsidRDefault="006934D8" w:rsidP="00CB2FEC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什器備品費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8856E2" w14:textId="7466BCD7" w:rsidR="006934D8" w:rsidRPr="000D38E8" w:rsidRDefault="00242F52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11,00</w:t>
            </w:r>
            <w:r w:rsidR="006934D8" w:rsidRPr="000D38E8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0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79DF2A" w14:textId="30CB176D" w:rsidR="006934D8" w:rsidRPr="000D38E8" w:rsidRDefault="00290B2C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731789" w14:textId="1317F2F1" w:rsidR="006934D8" w:rsidRPr="000D38E8" w:rsidRDefault="000D38E8" w:rsidP="00885CB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6A2F54" w:rsidRPr="004C13F8" w14:paraId="12E77140" w14:textId="77777777" w:rsidTr="00B4476E">
        <w:trPr>
          <w:trHeight w:val="389"/>
        </w:trPr>
        <w:tc>
          <w:tcPr>
            <w:tcW w:w="20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DDA13" w14:textId="2530E238" w:rsidR="006A2F54" w:rsidRPr="000D38E8" w:rsidRDefault="006A2F54" w:rsidP="006A2F54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委託料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640184" w14:textId="6E4414E0" w:rsidR="006A2F54" w:rsidRPr="000D38E8" w:rsidRDefault="00242F52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307,252</w:t>
            </w:r>
          </w:p>
        </w:tc>
        <w:tc>
          <w:tcPr>
            <w:tcW w:w="230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9AED08" w14:textId="096E58C0" w:rsidR="006A2F54" w:rsidRPr="000D38E8" w:rsidRDefault="00290B2C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322,652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844211" w14:textId="73A10760" w:rsidR="006A2F54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364,727</w:t>
            </w:r>
          </w:p>
        </w:tc>
      </w:tr>
      <w:tr w:rsidR="006A2F54" w:rsidRPr="004C13F8" w14:paraId="4F63534F" w14:textId="77777777" w:rsidTr="00B4476E">
        <w:trPr>
          <w:trHeight w:val="315"/>
        </w:trPr>
        <w:tc>
          <w:tcPr>
            <w:tcW w:w="20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713AA" w14:textId="6601BE6D" w:rsidR="006A2F54" w:rsidRPr="000D38E8" w:rsidRDefault="006A2F54" w:rsidP="006A2F54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講師料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20ADF9" w14:textId="091A8607" w:rsidR="006A2F54" w:rsidRPr="000D38E8" w:rsidRDefault="00242F52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660,160</w:t>
            </w:r>
          </w:p>
        </w:tc>
        <w:tc>
          <w:tcPr>
            <w:tcW w:w="230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BF204A" w14:textId="2F0CB005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290B2C">
              <w:rPr>
                <w:rFonts w:asciiTheme="minorEastAsia" w:hAnsiTheme="minorEastAsia" w:hint="eastAsia"/>
                <w:sz w:val="24"/>
                <w:szCs w:val="24"/>
              </w:rPr>
              <w:t>88,207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46BA3B" w14:textId="2482E01D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821,075</w:t>
            </w:r>
          </w:p>
        </w:tc>
      </w:tr>
      <w:tr w:rsidR="006A2F54" w:rsidRPr="004C13F8" w14:paraId="05384396" w14:textId="77777777" w:rsidTr="00B4476E">
        <w:trPr>
          <w:trHeight w:val="390"/>
        </w:trPr>
        <w:tc>
          <w:tcPr>
            <w:tcW w:w="20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FCA6D" w14:textId="77777777" w:rsidR="006A2F54" w:rsidRPr="000D38E8" w:rsidRDefault="006A2F54" w:rsidP="006A2F54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雑費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36DD1" w14:textId="599C580E" w:rsidR="006A2F54" w:rsidRPr="000D38E8" w:rsidRDefault="00242F52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29,291</w:t>
            </w:r>
          </w:p>
        </w:tc>
        <w:tc>
          <w:tcPr>
            <w:tcW w:w="23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892DD" w14:textId="14A04786" w:rsidR="006A2F54" w:rsidRPr="000D38E8" w:rsidRDefault="00290B2C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19,540</w:t>
            </w:r>
          </w:p>
        </w:tc>
        <w:tc>
          <w:tcPr>
            <w:tcW w:w="2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6FB02" w14:textId="34E4866F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90,003</w:t>
            </w:r>
          </w:p>
        </w:tc>
      </w:tr>
      <w:tr w:rsidR="006A2F54" w:rsidRPr="004C13F8" w14:paraId="4CC4D3C1" w14:textId="77777777" w:rsidTr="00B4476E">
        <w:trPr>
          <w:trHeight w:val="390"/>
        </w:trPr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858C62" w14:textId="77777777" w:rsidR="006A2F54" w:rsidRPr="000D38E8" w:rsidRDefault="006A2F54" w:rsidP="006A2F54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59884" w14:textId="6456215F" w:rsidR="006A2F54" w:rsidRPr="000D38E8" w:rsidRDefault="00242F52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13,187,069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08EEB3" w14:textId="363F38B6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290B2C">
              <w:rPr>
                <w:rFonts w:asciiTheme="minorEastAsia" w:hAnsiTheme="minorEastAsia" w:hint="eastAsia"/>
                <w:sz w:val="24"/>
                <w:szCs w:val="24"/>
              </w:rPr>
              <w:t>3,387,679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BA0E57" w14:textId="6A03CED0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13,684,446</w:t>
            </w:r>
          </w:p>
        </w:tc>
      </w:tr>
      <w:tr w:rsidR="006A2F54" w:rsidRPr="004C13F8" w14:paraId="5375259A" w14:textId="77777777" w:rsidTr="00B4476E">
        <w:trPr>
          <w:trHeight w:val="360"/>
        </w:trPr>
        <w:tc>
          <w:tcPr>
            <w:tcW w:w="9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C7D23" w14:textId="77777777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A2F54" w:rsidRPr="004C13F8" w14:paraId="16D80B26" w14:textId="77777777" w:rsidTr="00B4476E">
        <w:trPr>
          <w:trHeight w:val="345"/>
        </w:trPr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076B0" w14:textId="77777777" w:rsidR="006A2F54" w:rsidRPr="000D38E8" w:rsidRDefault="006A2F54" w:rsidP="006A2F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収入－支出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EF0E35" w14:textId="6708980E" w:rsidR="006A2F54" w:rsidRPr="000D38E8" w:rsidRDefault="00EE2BB5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3,246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00EE81" w14:textId="1957B17F" w:rsidR="006A2F54" w:rsidRPr="000D38E8" w:rsidRDefault="006A2F54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D38E8">
              <w:rPr>
                <w:rFonts w:asciiTheme="minorEastAsia" w:hAnsiTheme="minorEastAsia" w:hint="eastAsia"/>
                <w:sz w:val="24"/>
                <w:szCs w:val="24"/>
              </w:rPr>
              <w:t>▲</w:t>
            </w:r>
            <w:r w:rsidR="00EE2BB5">
              <w:rPr>
                <w:rFonts w:asciiTheme="minorEastAsia" w:hAnsiTheme="minorEastAsia" w:hint="eastAsia"/>
                <w:sz w:val="24"/>
                <w:szCs w:val="24"/>
              </w:rPr>
              <w:t>260,318</w:t>
            </w: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AB03E" w14:textId="3F01BECF" w:rsidR="006A2F54" w:rsidRPr="000D38E8" w:rsidRDefault="00EE2BB5" w:rsidP="006A2F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▲297,568</w:t>
            </w:r>
          </w:p>
        </w:tc>
      </w:tr>
    </w:tbl>
    <w:p w14:paraId="7930755C" w14:textId="77777777" w:rsidR="00D11C48" w:rsidRPr="004C13F8" w:rsidRDefault="00D11C48" w:rsidP="007F1F7C">
      <w:pPr>
        <w:ind w:firstLineChars="1100" w:firstLine="26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★各年度は消費税込みの金額</w:t>
      </w:r>
      <w:r w:rsidR="00927B93">
        <w:rPr>
          <w:rFonts w:asciiTheme="minorEastAsia" w:hAnsiTheme="minorEastAsia" w:hint="eastAsia"/>
          <w:sz w:val="24"/>
          <w:szCs w:val="24"/>
        </w:rPr>
        <w:t>です</w:t>
      </w:r>
      <w:r>
        <w:rPr>
          <w:rFonts w:asciiTheme="minorEastAsia" w:hAnsiTheme="minorEastAsia" w:hint="eastAsia"/>
          <w:sz w:val="24"/>
          <w:szCs w:val="24"/>
        </w:rPr>
        <w:t>。</w:t>
      </w:r>
    </w:p>
    <w:sectPr w:rsidR="00D11C48" w:rsidRPr="004C13F8" w:rsidSect="00B4476E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F0519" w14:textId="77777777" w:rsidR="004B2367" w:rsidRDefault="004B2367" w:rsidP="007F1F7C">
      <w:r>
        <w:separator/>
      </w:r>
    </w:p>
  </w:endnote>
  <w:endnote w:type="continuationSeparator" w:id="0">
    <w:p w14:paraId="3B511033" w14:textId="77777777" w:rsidR="004B2367" w:rsidRDefault="004B2367" w:rsidP="007F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C0A1" w14:textId="77777777" w:rsidR="004B2367" w:rsidRDefault="004B2367" w:rsidP="007F1F7C">
      <w:r>
        <w:separator/>
      </w:r>
    </w:p>
  </w:footnote>
  <w:footnote w:type="continuationSeparator" w:id="0">
    <w:p w14:paraId="39FBC964" w14:textId="77777777" w:rsidR="004B2367" w:rsidRDefault="004B2367" w:rsidP="007F1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E65"/>
    <w:rsid w:val="00041911"/>
    <w:rsid w:val="000D38E8"/>
    <w:rsid w:val="00132132"/>
    <w:rsid w:val="00190017"/>
    <w:rsid w:val="00195A1C"/>
    <w:rsid w:val="00242F52"/>
    <w:rsid w:val="00290B2C"/>
    <w:rsid w:val="003023EE"/>
    <w:rsid w:val="00330395"/>
    <w:rsid w:val="00363A48"/>
    <w:rsid w:val="00463013"/>
    <w:rsid w:val="004A01E4"/>
    <w:rsid w:val="004B2367"/>
    <w:rsid w:val="004C13F8"/>
    <w:rsid w:val="004F7624"/>
    <w:rsid w:val="005D48C9"/>
    <w:rsid w:val="006934D8"/>
    <w:rsid w:val="006A2F54"/>
    <w:rsid w:val="00743CE9"/>
    <w:rsid w:val="007A324C"/>
    <w:rsid w:val="007A7845"/>
    <w:rsid w:val="007A7E37"/>
    <w:rsid w:val="007C25E8"/>
    <w:rsid w:val="007F1F7C"/>
    <w:rsid w:val="00860CA3"/>
    <w:rsid w:val="00866374"/>
    <w:rsid w:val="00885CBE"/>
    <w:rsid w:val="008870AE"/>
    <w:rsid w:val="0089774A"/>
    <w:rsid w:val="008A2F74"/>
    <w:rsid w:val="008D2A44"/>
    <w:rsid w:val="009235E6"/>
    <w:rsid w:val="00927B93"/>
    <w:rsid w:val="009A11D5"/>
    <w:rsid w:val="00A10E05"/>
    <w:rsid w:val="00A17593"/>
    <w:rsid w:val="00AF29CE"/>
    <w:rsid w:val="00B2412E"/>
    <w:rsid w:val="00B27E65"/>
    <w:rsid w:val="00B4476E"/>
    <w:rsid w:val="00B47AF0"/>
    <w:rsid w:val="00B70F8E"/>
    <w:rsid w:val="00BB0A0E"/>
    <w:rsid w:val="00BE733F"/>
    <w:rsid w:val="00CA4C96"/>
    <w:rsid w:val="00CA7BF6"/>
    <w:rsid w:val="00CB2FEC"/>
    <w:rsid w:val="00D05396"/>
    <w:rsid w:val="00D0714B"/>
    <w:rsid w:val="00D11C48"/>
    <w:rsid w:val="00DE3D40"/>
    <w:rsid w:val="00E57DF5"/>
    <w:rsid w:val="00E711A1"/>
    <w:rsid w:val="00EE2BB5"/>
    <w:rsid w:val="00F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A12A75"/>
  <w15:docId w15:val="{F884CB95-C8FF-4999-BDE5-E28BD71D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1F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1F7C"/>
  </w:style>
  <w:style w:type="paragraph" w:styleId="a6">
    <w:name w:val="footer"/>
    <w:basedOn w:val="a"/>
    <w:link w:val="a7"/>
    <w:uiPriority w:val="99"/>
    <w:unhideWhenUsed/>
    <w:rsid w:val="007F1F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u22161</dc:creator>
  <cp:lastModifiedBy>堀合 裕可</cp:lastModifiedBy>
  <cp:revision>14</cp:revision>
  <cp:lastPrinted>2022-07-15T05:59:00Z</cp:lastPrinted>
  <dcterms:created xsi:type="dcterms:W3CDTF">2022-05-09T01:09:00Z</dcterms:created>
  <dcterms:modified xsi:type="dcterms:W3CDTF">2025-06-03T10:03:00Z</dcterms:modified>
</cp:coreProperties>
</file>